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020" w14:textId="77777777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3063EEAC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ust. 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takich danych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076429FD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r w:rsidR="00A01109" w:rsidRPr="00345679">
        <w:rPr>
          <w:rFonts w:ascii="Times New Roman" w:hAnsi="Times New Roman" w:cs="Times New Roman"/>
          <w:sz w:val="22"/>
          <w:szCs w:val="22"/>
        </w:rPr>
        <w:t>ul. Bolesława</w:t>
      </w:r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5E6487C4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1263DA">
        <w:rPr>
          <w:rFonts w:ascii="Times New Roman" w:hAnsi="Times New Roman" w:cs="Times New Roman"/>
          <w:sz w:val="22"/>
          <w:szCs w:val="22"/>
        </w:rPr>
        <w:t>28 lutego 2025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369CE" w14:textId="77777777" w:rsidR="005C5517" w:rsidRDefault="005C5517" w:rsidP="00DA1946">
      <w:pPr>
        <w:rPr>
          <w:rFonts w:hint="eastAsia"/>
        </w:rPr>
      </w:pPr>
      <w:r>
        <w:separator/>
      </w:r>
    </w:p>
  </w:endnote>
  <w:endnote w:type="continuationSeparator" w:id="0">
    <w:p w14:paraId="6602B8D9" w14:textId="77777777" w:rsidR="005C5517" w:rsidRDefault="005C5517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02B16" w14:textId="77777777" w:rsidR="005C5517" w:rsidRDefault="005C5517" w:rsidP="00DA1946">
      <w:pPr>
        <w:rPr>
          <w:rFonts w:hint="eastAsia"/>
        </w:rPr>
      </w:pPr>
      <w:r>
        <w:separator/>
      </w:r>
    </w:p>
  </w:footnote>
  <w:footnote w:type="continuationSeparator" w:id="0">
    <w:p w14:paraId="4EC979BB" w14:textId="77777777" w:rsidR="005C5517" w:rsidRDefault="005C5517" w:rsidP="00DA1946">
      <w:pPr>
        <w:rPr>
          <w:rFonts w:hint="eastAsia"/>
        </w:rPr>
      </w:pPr>
      <w:r>
        <w:continuationSeparator/>
      </w:r>
    </w:p>
  </w:footnote>
  <w:footnote w:id="1">
    <w:p w14:paraId="74D88FA8" w14:textId="798D4B6D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</w:t>
      </w:r>
      <w:r w:rsidR="0014434E">
        <w:t>2</w:t>
      </w:r>
      <w:r w:rsidR="008E0F3A">
        <w:t>3</w:t>
      </w:r>
      <w:r w:rsidR="004D4983" w:rsidRPr="004D4983">
        <w:rPr>
          <w:rFonts w:hint="eastAsia"/>
        </w:rPr>
        <w:t xml:space="preserve"> r. poz. </w:t>
      </w:r>
      <w:r w:rsidR="008E0F3A">
        <w:t>1465).</w:t>
      </w:r>
    </w:p>
  </w:footnote>
  <w:footnote w:id="2">
    <w:p w14:paraId="330C21A9" w14:textId="3C938A29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9558FE">
        <w:rPr>
          <w:rFonts w:hint="eastAsia"/>
        </w:rPr>
        <w:t>A</w:t>
      </w:r>
      <w:r w:rsidR="009558FE">
        <w:t>rt..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</w:t>
      </w:r>
      <w:r w:rsidR="00EB7B9C">
        <w:t>22</w:t>
      </w:r>
      <w:r w:rsidR="004D4983" w:rsidRPr="004D4983">
        <w:rPr>
          <w:rFonts w:hint="eastAsia"/>
        </w:rPr>
        <w:t xml:space="preserve"> r. poz. </w:t>
      </w:r>
      <w:r w:rsidR="00EB7B9C">
        <w:t>530)</w:t>
      </w:r>
      <w:r w:rsidR="008E0F3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14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1263DA"/>
    <w:rsid w:val="00141A13"/>
    <w:rsid w:val="0014434E"/>
    <w:rsid w:val="00197914"/>
    <w:rsid w:val="001A3565"/>
    <w:rsid w:val="00264235"/>
    <w:rsid w:val="00297F94"/>
    <w:rsid w:val="002F7F2D"/>
    <w:rsid w:val="00327397"/>
    <w:rsid w:val="00397EC0"/>
    <w:rsid w:val="003B484C"/>
    <w:rsid w:val="00451CB8"/>
    <w:rsid w:val="004D4983"/>
    <w:rsid w:val="004E77AD"/>
    <w:rsid w:val="005035F6"/>
    <w:rsid w:val="00557BD8"/>
    <w:rsid w:val="005C5517"/>
    <w:rsid w:val="005D1B13"/>
    <w:rsid w:val="006070A3"/>
    <w:rsid w:val="00667658"/>
    <w:rsid w:val="006B3318"/>
    <w:rsid w:val="006C45D5"/>
    <w:rsid w:val="007262E6"/>
    <w:rsid w:val="007769ED"/>
    <w:rsid w:val="008E0F3A"/>
    <w:rsid w:val="00905FED"/>
    <w:rsid w:val="009558FE"/>
    <w:rsid w:val="00A01109"/>
    <w:rsid w:val="00A42757"/>
    <w:rsid w:val="00A857BC"/>
    <w:rsid w:val="00A94B46"/>
    <w:rsid w:val="00AD62FC"/>
    <w:rsid w:val="00B60353"/>
    <w:rsid w:val="00C21CCD"/>
    <w:rsid w:val="00C63188"/>
    <w:rsid w:val="00DA1946"/>
    <w:rsid w:val="00E15CCE"/>
    <w:rsid w:val="00EB7B9C"/>
    <w:rsid w:val="00F1083C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4904A167-D87C-4F78-9798-51A1E67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14</cp:revision>
  <cp:lastPrinted>2019-04-24T11:42:00Z</cp:lastPrinted>
  <dcterms:created xsi:type="dcterms:W3CDTF">2020-06-15T09:27:00Z</dcterms:created>
  <dcterms:modified xsi:type="dcterms:W3CDTF">2024-06-21T05:45:00Z</dcterms:modified>
</cp:coreProperties>
</file>