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72" w:rsidRPr="00E13437" w:rsidRDefault="00AE2572" w:rsidP="00AE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Hrubieszów dnia 27</w:t>
      </w:r>
      <w:r w:rsidRPr="00E13437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.11.2017 r.</w:t>
      </w:r>
    </w:p>
    <w:p w:rsidR="00AE2572" w:rsidRPr="00E13437" w:rsidRDefault="00AE2572" w:rsidP="00AE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572" w:rsidRPr="00E13437" w:rsidRDefault="00AE2572" w:rsidP="00AE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3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HRUBIESZÓW</w:t>
      </w:r>
    </w:p>
    <w:p w:rsidR="00AE2572" w:rsidRPr="00E13437" w:rsidRDefault="00AE2572" w:rsidP="00AE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B. Prusa 8</w:t>
      </w:r>
    </w:p>
    <w:p w:rsidR="00AE2572" w:rsidRPr="00E13437" w:rsidRDefault="00AE2572" w:rsidP="00AE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22-500 Hrubieszów</w:t>
      </w:r>
    </w:p>
    <w:p w:rsidR="00AE2572" w:rsidRPr="00E13437" w:rsidRDefault="00AE2572" w:rsidP="00AE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572" w:rsidRPr="00E13437" w:rsidRDefault="00AE2572" w:rsidP="00AE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37">
        <w:rPr>
          <w:rFonts w:ascii="Times New Roman" w:eastAsia="Times New Roman" w:hAnsi="Times New Roman" w:cs="Times New Roman"/>
          <w:sz w:val="24"/>
          <w:szCs w:val="24"/>
          <w:lang w:eastAsia="pl-PL"/>
        </w:rPr>
        <w:t>RIPG.271.8.1.2017</w:t>
      </w:r>
    </w:p>
    <w:p w:rsidR="00AE2572" w:rsidRPr="00E13437" w:rsidRDefault="00AE2572" w:rsidP="00AE257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572" w:rsidRPr="00E13437" w:rsidRDefault="00AE2572" w:rsidP="00AE2572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2572" w:rsidRPr="00E13437" w:rsidRDefault="00AE2572" w:rsidP="00AE2572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Pr="00E13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MERGEFIELD "M_6" </w:instrText>
      </w:r>
      <w:r w:rsidRPr="00E13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</w:p>
    <w:p w:rsidR="00AE2572" w:rsidRPr="00E13437" w:rsidRDefault="00AE2572" w:rsidP="00AE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572" w:rsidRPr="00E13437" w:rsidRDefault="00AE2572" w:rsidP="00AE257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dotyczy:</w:t>
      </w:r>
      <w:r w:rsidRPr="00E13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postępowania o udzielenie zamówienia publicznego na „dostawę energii elektrycznej dla Gmin: Uchanie, Mircze, Trzeszczany, Werbkowice, Hrubieszów i ich jednostek oraz Stowarzyszenia Przystań Mieniany”</w:t>
      </w:r>
    </w:p>
    <w:p w:rsidR="00AE2572" w:rsidRPr="00E13437" w:rsidRDefault="00AE2572" w:rsidP="00AE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572" w:rsidRPr="00E13437" w:rsidRDefault="00AE2572" w:rsidP="00AE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572" w:rsidRPr="00E13437" w:rsidRDefault="00AE2572" w:rsidP="00AE2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</w:t>
      </w:r>
    </w:p>
    <w:p w:rsidR="00AE2572" w:rsidRDefault="00AE2572" w:rsidP="00AE2572">
      <w:pPr>
        <w:spacing w:after="0" w:line="360" w:lineRule="auto"/>
        <w:ind w:firstLine="993"/>
        <w:rPr>
          <w:rFonts w:ascii="Times New Roman" w:eastAsia="Times New Roman" w:hAnsi="Times New Roman" w:cs="Times New Roman"/>
          <w:sz w:val="24"/>
          <w:lang w:eastAsia="pl-PL"/>
        </w:rPr>
      </w:pPr>
    </w:p>
    <w:p w:rsidR="00AE2572" w:rsidRPr="00851D51" w:rsidRDefault="00AE2572" w:rsidP="00AE2572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51D51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Pr="00851D51">
        <w:rPr>
          <w:rFonts w:ascii="Times New Roman" w:hAnsi="Times New Roman" w:cs="Times New Roman"/>
          <w:bCs/>
          <w:i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Cs/>
          <w:iCs/>
          <w:sz w:val="24"/>
          <w:szCs w:val="24"/>
        </w:rPr>
        <w:t>92 ust. 1 pkt 7</w:t>
      </w:r>
      <w:r w:rsidRPr="00851D51">
        <w:rPr>
          <w:rFonts w:ascii="Times New Roman" w:hAnsi="Times New Roman" w:cs="Times New Roman"/>
          <w:bCs/>
          <w:iCs/>
          <w:sz w:val="24"/>
          <w:szCs w:val="24"/>
        </w:rPr>
        <w:t xml:space="preserve"> ustawy z d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nia 29 stycznia 2004 r. – Prawo </w:t>
      </w:r>
      <w:r w:rsidRPr="00851D51">
        <w:rPr>
          <w:rFonts w:ascii="Times New Roman" w:hAnsi="Times New Roman" w:cs="Times New Roman"/>
          <w:bCs/>
          <w:iCs/>
          <w:sz w:val="24"/>
          <w:szCs w:val="24"/>
        </w:rPr>
        <w:t xml:space="preserve">zamówień publicznych (tekst jedn.: Dz. U. z 2017 r. poz. 1579 z </w:t>
      </w:r>
      <w:proofErr w:type="spellStart"/>
      <w:r w:rsidRPr="00851D51">
        <w:rPr>
          <w:rFonts w:ascii="Times New Roman" w:hAnsi="Times New Roman" w:cs="Times New Roman"/>
          <w:bCs/>
          <w:iCs/>
          <w:sz w:val="24"/>
          <w:szCs w:val="24"/>
        </w:rPr>
        <w:t>późn</w:t>
      </w:r>
      <w:proofErr w:type="spellEnd"/>
      <w:r w:rsidRPr="00851D51">
        <w:rPr>
          <w:rFonts w:ascii="Times New Roman" w:hAnsi="Times New Roman" w:cs="Times New Roman"/>
          <w:bCs/>
          <w:iCs/>
          <w:sz w:val="24"/>
          <w:szCs w:val="24"/>
        </w:rPr>
        <w:t>. zm.)</w:t>
      </w:r>
      <w:r w:rsidRPr="00851D51">
        <w:rPr>
          <w:rFonts w:ascii="Times New Roman" w:hAnsi="Times New Roman" w:cs="Times New Roman"/>
          <w:sz w:val="24"/>
          <w:szCs w:val="24"/>
        </w:rPr>
        <w:t xml:space="preserve"> informuję o unieważnieniu postępowania o udzielenie zamówienia publicznego prowadzonego w trybie przetargu nieograniczonego na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34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energii elektrycznej dla Gmin: Uchanie, Mircze, Trzeszczany, Werbkowice, Hrubieszów i ich jednostek oraz Stowarzyszenia Przystań Mieniany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2572" w:rsidRPr="00851D51" w:rsidRDefault="00AE2572" w:rsidP="00A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D51">
        <w:rPr>
          <w:rFonts w:ascii="Times New Roman" w:hAnsi="Times New Roman" w:cs="Times New Roman"/>
          <w:sz w:val="24"/>
          <w:szCs w:val="24"/>
        </w:rPr>
        <w:tab/>
        <w:t xml:space="preserve">Zgodnie z art. 93 ust. 1 pkt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1D5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51D5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51D51">
        <w:rPr>
          <w:rFonts w:ascii="Times New Roman" w:hAnsi="Times New Roman" w:cs="Times New Roman"/>
          <w:sz w:val="24"/>
          <w:szCs w:val="24"/>
        </w:rPr>
        <w:t xml:space="preserve"> postępowanie o udzielenie zamówienia publicznego unieważnia się, jeżeli </w:t>
      </w:r>
      <w:r>
        <w:rPr>
          <w:rFonts w:ascii="Times New Roman" w:hAnsi="Times New Roman" w:cs="Times New Roman"/>
          <w:sz w:val="24"/>
          <w:szCs w:val="24"/>
        </w:rPr>
        <w:t>nie złożono żadnej oferty niepodlegającej odrzuceniu</w:t>
      </w:r>
      <w:r w:rsidRPr="00851D51">
        <w:rPr>
          <w:rFonts w:ascii="Times New Roman" w:hAnsi="Times New Roman" w:cs="Times New Roman"/>
          <w:sz w:val="24"/>
          <w:szCs w:val="24"/>
        </w:rPr>
        <w:t>.</w:t>
      </w:r>
    </w:p>
    <w:p w:rsidR="00AE2572" w:rsidRPr="00851D51" w:rsidRDefault="00AE2572" w:rsidP="00A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D51">
        <w:rPr>
          <w:rFonts w:ascii="Times New Roman" w:hAnsi="Times New Roman" w:cs="Times New Roman"/>
          <w:sz w:val="24"/>
          <w:szCs w:val="24"/>
        </w:rPr>
        <w:tab/>
        <w:t xml:space="preserve">W przedmiotowym postępowaniu </w:t>
      </w:r>
      <w:r>
        <w:rPr>
          <w:rFonts w:ascii="Times New Roman" w:hAnsi="Times New Roman" w:cs="Times New Roman"/>
          <w:sz w:val="24"/>
          <w:szCs w:val="24"/>
        </w:rPr>
        <w:t>w wyznaczonym terminie na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kładanie ofert nie wpłynęła żadna oferta</w:t>
      </w:r>
      <w:r w:rsidRPr="00851D51">
        <w:rPr>
          <w:rFonts w:ascii="Times New Roman" w:hAnsi="Times New Roman" w:cs="Times New Roman"/>
          <w:sz w:val="24"/>
          <w:szCs w:val="24"/>
        </w:rPr>
        <w:t>.</w:t>
      </w:r>
    </w:p>
    <w:p w:rsidR="00AE2572" w:rsidRPr="00851D51" w:rsidRDefault="00AE2572" w:rsidP="00AE257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1D51">
        <w:rPr>
          <w:rFonts w:ascii="Times New Roman" w:hAnsi="Times New Roman" w:cs="Times New Roman"/>
          <w:sz w:val="24"/>
          <w:szCs w:val="24"/>
        </w:rPr>
        <w:t>W związku z powyższym postanowiono jak w sentencji.</w:t>
      </w:r>
    </w:p>
    <w:p w:rsidR="00AE2572" w:rsidRDefault="00AE2572" w:rsidP="00AE2572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E2572" w:rsidRPr="00E13437" w:rsidRDefault="00AE2572" w:rsidP="00AE2572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E13437">
        <w:rPr>
          <w:rFonts w:ascii="Times New Roman" w:eastAsia="Calibri" w:hAnsi="Times New Roman" w:cs="Times New Roman"/>
          <w:sz w:val="18"/>
          <w:szCs w:val="18"/>
        </w:rPr>
        <w:t>Sporządził:</w:t>
      </w:r>
    </w:p>
    <w:p w:rsidR="00AE2572" w:rsidRPr="00E13437" w:rsidRDefault="00AE2572" w:rsidP="00AE2572">
      <w:pPr>
        <w:spacing w:after="0" w:line="276" w:lineRule="auto"/>
        <w:rPr>
          <w:rFonts w:ascii="Calibri" w:eastAsia="Calibri" w:hAnsi="Calibri" w:cs="Times New Roman"/>
          <w:b/>
        </w:rPr>
      </w:pPr>
      <w:r w:rsidRPr="00E13437">
        <w:rPr>
          <w:rFonts w:ascii="Times New Roman" w:eastAsia="Calibri" w:hAnsi="Times New Roman" w:cs="Times New Roman"/>
          <w:sz w:val="18"/>
          <w:szCs w:val="18"/>
        </w:rPr>
        <w:t>Remigiusz Dudek</w:t>
      </w:r>
    </w:p>
    <w:p w:rsidR="00AE2572" w:rsidRDefault="00AE2572" w:rsidP="00AE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</w:t>
      </w:r>
    </w:p>
    <w:p w:rsidR="00AE2572" w:rsidRDefault="00AE2572" w:rsidP="00AE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572" w:rsidRPr="00E13437" w:rsidRDefault="00AE2572" w:rsidP="00AE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(-) Jan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Mołodecki</w:t>
      </w:r>
      <w:proofErr w:type="spellEnd"/>
    </w:p>
    <w:p w:rsidR="00AE2572" w:rsidRPr="00E13437" w:rsidRDefault="00AE2572" w:rsidP="00AE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572" w:rsidRPr="00E13437" w:rsidRDefault="00AE2572" w:rsidP="00AE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572" w:rsidRDefault="00AE2572" w:rsidP="00AE2572"/>
    <w:p w:rsidR="00E63BBD" w:rsidRDefault="00AE2572"/>
    <w:sectPr w:rsidR="00E63BBD" w:rsidSect="00C9431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D1"/>
    <w:rsid w:val="00231FF8"/>
    <w:rsid w:val="007377D1"/>
    <w:rsid w:val="00766970"/>
    <w:rsid w:val="00766C37"/>
    <w:rsid w:val="00AE2572"/>
    <w:rsid w:val="00C4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07B7B-DC89-460C-9B2F-8D3688E3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2</cp:revision>
  <dcterms:created xsi:type="dcterms:W3CDTF">2017-11-27T13:32:00Z</dcterms:created>
  <dcterms:modified xsi:type="dcterms:W3CDTF">2017-11-27T13:32:00Z</dcterms:modified>
</cp:coreProperties>
</file>